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1EAF4" w14:textId="7E6D1D87" w:rsidR="002205FE" w:rsidRDefault="002261C9">
      <w:pPr>
        <w:spacing w:after="176"/>
        <w:ind w:left="1733"/>
      </w:pPr>
      <w:r>
        <w:rPr>
          <w:noProof/>
        </w:rPr>
        <w:drawing>
          <wp:inline distT="0" distB="0" distL="0" distR="0" wp14:anchorId="3B12CD3D" wp14:editId="5B58671D">
            <wp:extent cx="3675600" cy="859306"/>
            <wp:effectExtent l="0" t="0" r="1270" b="0"/>
            <wp:docPr id="1004247692" name="Imagen 4" descr="Imagen que contiene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47692" name="Imagen 4" descr="Imagen que contiene Gráfic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0" b="12337"/>
                    <a:stretch/>
                  </pic:blipFill>
                  <pic:spPr bwMode="auto">
                    <a:xfrm>
                      <a:off x="0" y="0"/>
                      <a:ext cx="3675600" cy="85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390A63" w14:textId="77777777" w:rsidR="002261C9" w:rsidRPr="00CB4F0C" w:rsidRDefault="002261C9" w:rsidP="002261C9">
      <w:pPr>
        <w:spacing w:after="200"/>
        <w:jc w:val="center"/>
        <w:rPr>
          <w:sz w:val="24"/>
          <w:szCs w:val="24"/>
        </w:rPr>
      </w:pPr>
      <w:r w:rsidRPr="00CB4F0C">
        <w:rPr>
          <w:rFonts w:ascii="Arial" w:eastAsia="Arial" w:hAnsi="Arial" w:cs="Arial"/>
          <w:sz w:val="24"/>
          <w:szCs w:val="24"/>
        </w:rPr>
        <w:t>"</w:t>
      </w:r>
      <w:r>
        <w:rPr>
          <w:rFonts w:ascii="Arial" w:eastAsia="Arial" w:hAnsi="Arial" w:cs="Arial"/>
          <w:sz w:val="24"/>
          <w:szCs w:val="24"/>
        </w:rPr>
        <w:t>Con dignidad, respeto y transparencia, defendemos a la Nación</w:t>
      </w:r>
      <w:r w:rsidRPr="00CB4F0C">
        <w:rPr>
          <w:rFonts w:ascii="Arial" w:eastAsia="Arial" w:hAnsi="Arial" w:cs="Arial"/>
          <w:sz w:val="24"/>
          <w:szCs w:val="24"/>
        </w:rPr>
        <w:t>"</w:t>
      </w:r>
    </w:p>
    <w:p w14:paraId="48C638F0" w14:textId="4DCF3F3D" w:rsidR="002205FE" w:rsidRPr="007C7196" w:rsidRDefault="00EA58BC" w:rsidP="007C7196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 w:rsidRPr="007C7196">
        <w:rPr>
          <w:rFonts w:ascii="Arial" w:eastAsia="Arial" w:hAnsi="Arial" w:cs="Arial"/>
          <w:b/>
          <w:sz w:val="28"/>
          <w:szCs w:val="28"/>
        </w:rPr>
        <w:t>DIRECCIÓN GENERAL DE</w:t>
      </w:r>
      <w:r w:rsidR="002A159D">
        <w:rPr>
          <w:rFonts w:ascii="Arial" w:eastAsia="Arial" w:hAnsi="Arial" w:cs="Arial"/>
          <w:b/>
          <w:sz w:val="28"/>
          <w:szCs w:val="28"/>
        </w:rPr>
        <w:t xml:space="preserve"> ASUNTOS MARÍTIMOS</w:t>
      </w:r>
    </w:p>
    <w:p w14:paraId="6489A86F" w14:textId="5EADE7EE" w:rsidR="002A159D" w:rsidRDefault="002A159D"/>
    <w:p w14:paraId="3E56B08B" w14:textId="55C9291C" w:rsidR="002A159D" w:rsidRDefault="002A159D"/>
    <w:p w14:paraId="363E9108" w14:textId="75FF3CC4" w:rsidR="002A159D" w:rsidRDefault="002A159D"/>
    <w:tbl>
      <w:tblPr>
        <w:tblpPr w:leftFromText="141" w:rightFromText="141" w:vertAnchor="page" w:horzAnchor="margin" w:tblpXSpec="center" w:tblpY="4006"/>
        <w:tblW w:w="5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900"/>
        <w:gridCol w:w="1360"/>
      </w:tblGrid>
      <w:tr w:rsidR="00AA03CC" w:rsidRPr="00AA03CC" w14:paraId="650B07FD" w14:textId="77777777" w:rsidTr="00AA03CC">
        <w:trPr>
          <w:trHeight w:val="705"/>
        </w:trPr>
        <w:tc>
          <w:tcPr>
            <w:tcW w:w="50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F81BD"/>
            <w:vAlign w:val="center"/>
            <w:hideMark/>
          </w:tcPr>
          <w:p w14:paraId="21EEE66F" w14:textId="77777777" w:rsidR="00AA03CC" w:rsidRPr="00AA03CC" w:rsidRDefault="00AA03CC" w:rsidP="00AA0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A03C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2025-C3-EVALUACIONES Y AUDITORIAS-PBIP</w:t>
            </w:r>
          </w:p>
        </w:tc>
      </w:tr>
      <w:tr w:rsidR="00AA03CC" w:rsidRPr="00AA03CC" w14:paraId="19761B4A" w14:textId="77777777" w:rsidTr="00AA03CC">
        <w:trPr>
          <w:trHeight w:val="330"/>
        </w:trPr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3E62AD" w14:textId="77777777" w:rsidR="00AA03CC" w:rsidRPr="00AA03CC" w:rsidRDefault="00AA03CC" w:rsidP="00AA0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A03C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Mes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5C8B06" w14:textId="77777777" w:rsidR="00AA03CC" w:rsidRPr="00AA03CC" w:rsidRDefault="00AA03CC" w:rsidP="00AA0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A03C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Evaluaciones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4E288A" w14:textId="77777777" w:rsidR="00AA03CC" w:rsidRPr="00AA03CC" w:rsidRDefault="00AA03CC" w:rsidP="00AA0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A03C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Auditorias </w:t>
            </w:r>
          </w:p>
        </w:tc>
      </w:tr>
      <w:tr w:rsidR="00AA03CC" w:rsidRPr="00AA03CC" w14:paraId="26A390B4" w14:textId="77777777" w:rsidTr="00AA03CC">
        <w:trPr>
          <w:trHeight w:val="330"/>
        </w:trPr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01A199" w14:textId="77777777" w:rsidR="00AA03CC" w:rsidRPr="00AA03CC" w:rsidRDefault="00AA03CC" w:rsidP="00AA0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03CC">
              <w:rPr>
                <w:rFonts w:ascii="Arial" w:eastAsia="Times New Roman" w:hAnsi="Arial" w:cs="Arial"/>
                <w:sz w:val="24"/>
                <w:szCs w:val="24"/>
              </w:rPr>
              <w:t>Septiembre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A161DE" w14:textId="77777777" w:rsidR="00AA03CC" w:rsidRPr="00AA03CC" w:rsidRDefault="00AA03CC" w:rsidP="00AA0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03CC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346214" w14:textId="77777777" w:rsidR="00AA03CC" w:rsidRPr="00AA03CC" w:rsidRDefault="00AA03CC" w:rsidP="00AA0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03CC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AA03CC" w:rsidRPr="00AA03CC" w14:paraId="2221737F" w14:textId="77777777" w:rsidTr="00AA03CC">
        <w:trPr>
          <w:trHeight w:val="330"/>
        </w:trPr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F31165" w14:textId="77777777" w:rsidR="00AA03CC" w:rsidRPr="00AA03CC" w:rsidRDefault="00AA03CC" w:rsidP="00AA0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03CC">
              <w:rPr>
                <w:rFonts w:ascii="Arial" w:eastAsia="Times New Roman" w:hAnsi="Arial" w:cs="Arial"/>
                <w:sz w:val="24"/>
                <w:szCs w:val="24"/>
              </w:rPr>
              <w:t>Octubre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EF3EE2" w14:textId="77777777" w:rsidR="00AA03CC" w:rsidRPr="00AA03CC" w:rsidRDefault="00AA03CC" w:rsidP="00AA0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03CC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4C5339" w14:textId="77777777" w:rsidR="00AA03CC" w:rsidRPr="00AA03CC" w:rsidRDefault="00AA03CC" w:rsidP="00AA0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03CC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</w:tr>
      <w:tr w:rsidR="00AA03CC" w:rsidRPr="00AA03CC" w14:paraId="43225EED" w14:textId="77777777" w:rsidTr="00AA03CC">
        <w:trPr>
          <w:trHeight w:val="330"/>
        </w:trPr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58950B" w14:textId="77777777" w:rsidR="00AA03CC" w:rsidRPr="00AA03CC" w:rsidRDefault="00AA03CC" w:rsidP="00AA0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03CC">
              <w:rPr>
                <w:rFonts w:ascii="Arial" w:eastAsia="Times New Roman" w:hAnsi="Arial" w:cs="Arial"/>
                <w:sz w:val="24"/>
                <w:szCs w:val="24"/>
              </w:rPr>
              <w:t xml:space="preserve">Noviembre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5AC9E5" w14:textId="77777777" w:rsidR="00AA03CC" w:rsidRPr="00AA03CC" w:rsidRDefault="00AA03CC" w:rsidP="00AA0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03CC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003C9F" w14:textId="77777777" w:rsidR="00AA03CC" w:rsidRPr="00AA03CC" w:rsidRDefault="00AA03CC" w:rsidP="00AA0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03CC">
              <w:rPr>
                <w:rFonts w:ascii="Arial" w:eastAsia="Times New Roman" w:hAnsi="Arial" w:cs="Arial"/>
                <w:sz w:val="24"/>
                <w:szCs w:val="24"/>
              </w:rPr>
              <w:t>34</w:t>
            </w:r>
          </w:p>
        </w:tc>
      </w:tr>
      <w:tr w:rsidR="00AA03CC" w:rsidRPr="00AA03CC" w14:paraId="06FB0C11" w14:textId="77777777" w:rsidTr="00AA03CC">
        <w:trPr>
          <w:trHeight w:val="330"/>
        </w:trPr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A088A9" w14:textId="77777777" w:rsidR="00AA03CC" w:rsidRPr="00AA03CC" w:rsidRDefault="00AA03CC" w:rsidP="00AA0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03CC">
              <w:rPr>
                <w:rFonts w:ascii="Arial" w:eastAsia="Times New Roman" w:hAnsi="Arial" w:cs="Arial"/>
                <w:sz w:val="24"/>
                <w:szCs w:val="24"/>
              </w:rPr>
              <w:t>Diciembre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A777B6" w14:textId="77777777" w:rsidR="00AA03CC" w:rsidRPr="00AA03CC" w:rsidRDefault="00AA03CC" w:rsidP="00AA0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03CC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A8636C" w14:textId="77777777" w:rsidR="00AA03CC" w:rsidRPr="00AA03CC" w:rsidRDefault="00AA03CC" w:rsidP="00AA0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03CC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  <w:tr w:rsidR="00AA03CC" w:rsidRPr="00AA03CC" w14:paraId="4BF9EE87" w14:textId="77777777" w:rsidTr="00AA03CC">
        <w:trPr>
          <w:trHeight w:val="330"/>
        </w:trPr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0A95F4" w14:textId="77777777" w:rsidR="00AA03CC" w:rsidRPr="00AA03CC" w:rsidRDefault="00AA03CC" w:rsidP="00AA0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A03C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27B12A" w14:textId="77777777" w:rsidR="00AA03CC" w:rsidRPr="00AA03CC" w:rsidRDefault="00AA03CC" w:rsidP="00AA0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A03C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C49E4F" w14:textId="77777777" w:rsidR="00AA03CC" w:rsidRPr="00AA03CC" w:rsidRDefault="00AA03CC" w:rsidP="00AA0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A03C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</w:t>
            </w:r>
          </w:p>
        </w:tc>
      </w:tr>
    </w:tbl>
    <w:p w14:paraId="4E04AA29" w14:textId="1390000B" w:rsidR="001B0AB2" w:rsidRDefault="001B0AB2"/>
    <w:sectPr w:rsidR="001B0AB2">
      <w:pgSz w:w="12240" w:h="15840"/>
      <w:pgMar w:top="111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5FE"/>
    <w:rsid w:val="000277C8"/>
    <w:rsid w:val="001B0AB2"/>
    <w:rsid w:val="002205FE"/>
    <w:rsid w:val="002261C9"/>
    <w:rsid w:val="00276E97"/>
    <w:rsid w:val="002A159D"/>
    <w:rsid w:val="00346DB3"/>
    <w:rsid w:val="003B52F6"/>
    <w:rsid w:val="0042312A"/>
    <w:rsid w:val="004278EF"/>
    <w:rsid w:val="00491031"/>
    <w:rsid w:val="005243BA"/>
    <w:rsid w:val="00536234"/>
    <w:rsid w:val="00752C93"/>
    <w:rsid w:val="00763A48"/>
    <w:rsid w:val="007C7196"/>
    <w:rsid w:val="00814A4C"/>
    <w:rsid w:val="008B562C"/>
    <w:rsid w:val="008D19E7"/>
    <w:rsid w:val="00981122"/>
    <w:rsid w:val="00A54390"/>
    <w:rsid w:val="00AA03CC"/>
    <w:rsid w:val="00B466A5"/>
    <w:rsid w:val="00B60DBE"/>
    <w:rsid w:val="00B65552"/>
    <w:rsid w:val="00BB5656"/>
    <w:rsid w:val="00C50705"/>
    <w:rsid w:val="00CA1E94"/>
    <w:rsid w:val="00D718C2"/>
    <w:rsid w:val="00DF6B8B"/>
    <w:rsid w:val="00E04DD4"/>
    <w:rsid w:val="00E272AB"/>
    <w:rsid w:val="00E51331"/>
    <w:rsid w:val="00E612CF"/>
    <w:rsid w:val="00E71094"/>
    <w:rsid w:val="00EA58BC"/>
    <w:rsid w:val="00F9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DB454F"/>
  <w15:docId w15:val="{EBCA93DD-348D-44FE-ABE3-39073E606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216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Henry Orlando Morales Enriquez</dc:creator>
  <cp:keywords/>
  <cp:lastModifiedBy>ANDRES SOSA</cp:lastModifiedBy>
  <cp:revision>2</cp:revision>
  <cp:lastPrinted>2025-05-13T20:05:00Z</cp:lastPrinted>
  <dcterms:created xsi:type="dcterms:W3CDTF">2026-01-26T21:39:00Z</dcterms:created>
  <dcterms:modified xsi:type="dcterms:W3CDTF">2026-01-26T21:39:00Z</dcterms:modified>
</cp:coreProperties>
</file>